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DB8" w:rsidRPr="00955958" w:rsidRDefault="00557DB8" w:rsidP="00557DB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5595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СОВЕТ </w:t>
      </w:r>
    </w:p>
    <w:p w:rsidR="00557DB8" w:rsidRPr="00955958" w:rsidRDefault="00955958" w:rsidP="00557DB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5595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САРОВСКОГО</w:t>
      </w:r>
      <w:r w:rsidR="00557DB8" w:rsidRPr="0095595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557DB8" w:rsidRPr="00955958" w:rsidRDefault="00955958" w:rsidP="00557DB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5595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КОЛПАШЕВСКИЙ</w:t>
      </w:r>
      <w:r w:rsidR="00557DB8" w:rsidRPr="0095595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РАЙОН ТОМСКАЯ ОБЛАСТЬ</w:t>
      </w:r>
    </w:p>
    <w:p w:rsidR="00557DB8" w:rsidRPr="00955958" w:rsidRDefault="00557DB8" w:rsidP="00557D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57DB8" w:rsidRPr="00955958" w:rsidRDefault="00557DB8" w:rsidP="00557D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559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:rsidR="00557DB8" w:rsidRPr="00955958" w:rsidRDefault="00557DB8" w:rsidP="00557D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559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557DB8" w:rsidRPr="00955958" w:rsidRDefault="00251487" w:rsidP="00557D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955958" w:rsidRPr="00955958">
        <w:rPr>
          <w:rFonts w:ascii="Arial" w:eastAsia="Times New Roman" w:hAnsi="Arial" w:cs="Arial"/>
          <w:sz w:val="24"/>
          <w:szCs w:val="24"/>
          <w:lang w:eastAsia="ru-RU"/>
        </w:rPr>
        <w:t>.04</w:t>
      </w:r>
      <w:r w:rsidR="00557DB8" w:rsidRPr="00955958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444F68" w:rsidRPr="0095595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57DB8" w:rsidRPr="0095595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5595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="00444F68" w:rsidRPr="00955958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71EE2">
        <w:rPr>
          <w:rFonts w:ascii="Arial" w:eastAsia="Times New Roman" w:hAnsi="Arial" w:cs="Arial"/>
          <w:sz w:val="24"/>
          <w:szCs w:val="24"/>
          <w:lang w:eastAsia="ru-RU"/>
        </w:rPr>
        <w:t>23</w:t>
      </w:r>
      <w:bookmarkStart w:id="0" w:name="_GoBack"/>
      <w:bookmarkEnd w:id="0"/>
      <w:r w:rsidR="00444F68" w:rsidRPr="009559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57DB8" w:rsidRPr="00955958" w:rsidRDefault="00557DB8" w:rsidP="00557D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7DB8" w:rsidRPr="00955958" w:rsidRDefault="00557DB8" w:rsidP="00557D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7DB8" w:rsidRPr="00955958" w:rsidRDefault="00557DB8" w:rsidP="00557D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55958">
        <w:rPr>
          <w:rFonts w:ascii="Arial" w:eastAsia="Times New Roman" w:hAnsi="Arial" w:cs="Arial"/>
          <w:sz w:val="24"/>
          <w:szCs w:val="24"/>
          <w:lang w:eastAsia="ru-RU"/>
        </w:rPr>
        <w:t xml:space="preserve">Об итогах работы Администрации </w:t>
      </w:r>
      <w:r w:rsidR="00955958" w:rsidRPr="00955958">
        <w:rPr>
          <w:rFonts w:ascii="Arial" w:eastAsia="Times New Roman" w:hAnsi="Arial" w:cs="Arial"/>
          <w:sz w:val="24"/>
          <w:szCs w:val="24"/>
          <w:lang w:eastAsia="ru-RU"/>
        </w:rPr>
        <w:t>Саровского</w:t>
      </w:r>
      <w:r w:rsidRPr="009559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57DB8" w:rsidRPr="00955958" w:rsidRDefault="00557DB8" w:rsidP="00557D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95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за 20</w:t>
      </w:r>
      <w:r w:rsidR="00444F68" w:rsidRPr="00955958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955958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557DB8" w:rsidRPr="00955958" w:rsidRDefault="00557DB8" w:rsidP="00557DB8">
      <w:pPr>
        <w:spacing w:after="0" w:line="240" w:lineRule="auto"/>
        <w:ind w:right="524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57DB8" w:rsidRPr="00955958" w:rsidRDefault="00557DB8" w:rsidP="00557DB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5958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251487" w:rsidRPr="00251487">
        <w:rPr>
          <w:rFonts w:ascii="Arial" w:hAnsi="Arial" w:cs="Arial"/>
          <w:sz w:val="24"/>
          <w:szCs w:val="24"/>
        </w:rPr>
        <w:t>частью 2 статьи 21</w:t>
      </w:r>
      <w:r w:rsidR="00251487" w:rsidRPr="00FB6710">
        <w:rPr>
          <w:sz w:val="24"/>
          <w:szCs w:val="24"/>
        </w:rPr>
        <w:t xml:space="preserve"> </w:t>
      </w:r>
      <w:r w:rsidRPr="00955958">
        <w:rPr>
          <w:rFonts w:ascii="Arial" w:eastAsia="Times New Roman" w:hAnsi="Arial" w:cs="Arial"/>
          <w:sz w:val="24"/>
          <w:szCs w:val="24"/>
          <w:lang w:eastAsia="ru-RU"/>
        </w:rPr>
        <w:t>Устава муниципального образования «</w:t>
      </w:r>
      <w:r w:rsidR="00955958" w:rsidRPr="00955958">
        <w:rPr>
          <w:rFonts w:ascii="Arial" w:eastAsia="Times New Roman" w:hAnsi="Arial" w:cs="Arial"/>
          <w:sz w:val="24"/>
          <w:szCs w:val="24"/>
          <w:lang w:eastAsia="ru-RU"/>
        </w:rPr>
        <w:t>Саровское</w:t>
      </w:r>
      <w:r w:rsidRPr="0095595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поселение», заслушав отчет Главы </w:t>
      </w:r>
      <w:r w:rsidR="00955958" w:rsidRPr="00955958">
        <w:rPr>
          <w:rFonts w:ascii="Arial" w:eastAsia="Times New Roman" w:hAnsi="Arial" w:cs="Arial"/>
          <w:sz w:val="24"/>
          <w:szCs w:val="24"/>
          <w:lang w:eastAsia="ru-RU"/>
        </w:rPr>
        <w:t>Саровского сельского поселения о работе А</w:t>
      </w:r>
      <w:r w:rsidRPr="00955958">
        <w:rPr>
          <w:rFonts w:ascii="Arial" w:eastAsia="Times New Roman" w:hAnsi="Arial" w:cs="Arial"/>
          <w:sz w:val="24"/>
          <w:szCs w:val="24"/>
          <w:lang w:eastAsia="ru-RU"/>
        </w:rPr>
        <w:t>дминистр</w:t>
      </w:r>
      <w:r w:rsidR="00444F68" w:rsidRPr="00955958">
        <w:rPr>
          <w:rFonts w:ascii="Arial" w:eastAsia="Times New Roman" w:hAnsi="Arial" w:cs="Arial"/>
          <w:sz w:val="24"/>
          <w:szCs w:val="24"/>
          <w:lang w:eastAsia="ru-RU"/>
        </w:rPr>
        <w:t>ации сельского поселения за 2022</w:t>
      </w:r>
      <w:r w:rsidRPr="00955958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557DB8" w:rsidRPr="00955958" w:rsidRDefault="00557DB8" w:rsidP="00557D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7DB8" w:rsidRPr="00955958" w:rsidRDefault="00557DB8" w:rsidP="00557DB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5958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557DB8" w:rsidRPr="00955958" w:rsidRDefault="00557DB8" w:rsidP="00557DB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5958">
        <w:rPr>
          <w:rFonts w:ascii="Arial" w:eastAsia="Times New Roman" w:hAnsi="Arial" w:cs="Arial"/>
          <w:sz w:val="24"/>
          <w:szCs w:val="24"/>
          <w:lang w:eastAsia="ru-RU"/>
        </w:rPr>
        <w:t xml:space="preserve">1. Признать работу Администрации </w:t>
      </w:r>
      <w:r w:rsidR="00955958" w:rsidRPr="00955958">
        <w:rPr>
          <w:rFonts w:ascii="Arial" w:eastAsia="Times New Roman" w:hAnsi="Arial" w:cs="Arial"/>
          <w:sz w:val="24"/>
          <w:szCs w:val="24"/>
          <w:lang w:eastAsia="ru-RU"/>
        </w:rPr>
        <w:t>Саровского</w:t>
      </w:r>
      <w:r w:rsidRPr="0095595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за 20</w:t>
      </w:r>
      <w:r w:rsidR="00444F68" w:rsidRPr="00955958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955958">
        <w:rPr>
          <w:rFonts w:ascii="Arial" w:eastAsia="Times New Roman" w:hAnsi="Arial" w:cs="Arial"/>
          <w:sz w:val="24"/>
          <w:szCs w:val="24"/>
          <w:lang w:eastAsia="ru-RU"/>
        </w:rPr>
        <w:t xml:space="preserve"> год удовлетворительной.</w:t>
      </w:r>
    </w:p>
    <w:p w:rsidR="00557DB8" w:rsidRPr="00955958" w:rsidRDefault="00557DB8" w:rsidP="00557DB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5958">
        <w:rPr>
          <w:rFonts w:ascii="Arial" w:eastAsia="Times New Roman" w:hAnsi="Arial" w:cs="Arial"/>
          <w:sz w:val="24"/>
          <w:szCs w:val="24"/>
          <w:lang w:eastAsia="ru-RU"/>
        </w:rPr>
        <w:t xml:space="preserve">2. Администрации </w:t>
      </w:r>
      <w:r w:rsidR="00955958" w:rsidRPr="00955958">
        <w:rPr>
          <w:rFonts w:ascii="Arial" w:eastAsia="Times New Roman" w:hAnsi="Arial" w:cs="Arial"/>
          <w:sz w:val="24"/>
          <w:szCs w:val="24"/>
          <w:lang w:eastAsia="ru-RU"/>
        </w:rPr>
        <w:t>Саровского</w:t>
      </w:r>
      <w:r w:rsidRPr="0095595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202</w:t>
      </w:r>
      <w:r w:rsidR="00444F68" w:rsidRPr="0095595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55958">
        <w:rPr>
          <w:rFonts w:ascii="Arial" w:eastAsia="Times New Roman" w:hAnsi="Arial" w:cs="Arial"/>
          <w:sz w:val="24"/>
          <w:szCs w:val="24"/>
          <w:lang w:eastAsia="ru-RU"/>
        </w:rPr>
        <w:t xml:space="preserve"> году продолжить работу:</w:t>
      </w:r>
    </w:p>
    <w:p w:rsidR="00444F68" w:rsidRPr="00955958" w:rsidRDefault="00444F68" w:rsidP="00444F6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5958">
        <w:rPr>
          <w:rFonts w:ascii="Arial" w:eastAsia="Times New Roman" w:hAnsi="Arial" w:cs="Arial"/>
          <w:sz w:val="24"/>
          <w:szCs w:val="24"/>
          <w:lang w:eastAsia="ru-RU"/>
        </w:rPr>
        <w:t>- по ремонту дорог по улицам населенных пунктов сельского поселения;</w:t>
      </w:r>
    </w:p>
    <w:p w:rsidR="00444F68" w:rsidRPr="00955958" w:rsidRDefault="00444F68" w:rsidP="00444F6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5958">
        <w:rPr>
          <w:rFonts w:ascii="Arial" w:eastAsia="Times New Roman" w:hAnsi="Arial" w:cs="Arial"/>
          <w:sz w:val="24"/>
          <w:szCs w:val="24"/>
          <w:lang w:eastAsia="ru-RU"/>
        </w:rPr>
        <w:t xml:space="preserve">- по увеличению налогооблагаемой базы за счет выделения земельных участков для сельскохозяйственного использования, ведения личного подсобного хозяйства, индивидуального жилищного строительства; </w:t>
      </w:r>
    </w:p>
    <w:p w:rsidR="00444F68" w:rsidRPr="00955958" w:rsidRDefault="00444F68" w:rsidP="00444F6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5958">
        <w:rPr>
          <w:rFonts w:ascii="Arial" w:eastAsia="Times New Roman" w:hAnsi="Arial" w:cs="Arial"/>
          <w:sz w:val="24"/>
          <w:szCs w:val="24"/>
          <w:lang w:eastAsia="ru-RU"/>
        </w:rPr>
        <w:t>- по осуществлению муниципального контроля;</w:t>
      </w:r>
    </w:p>
    <w:p w:rsidR="00444F68" w:rsidRPr="00955958" w:rsidRDefault="00444F68" w:rsidP="00444F6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5958">
        <w:rPr>
          <w:rFonts w:ascii="Arial" w:eastAsia="Times New Roman" w:hAnsi="Arial" w:cs="Arial"/>
          <w:sz w:val="24"/>
          <w:szCs w:val="24"/>
          <w:lang w:eastAsia="ru-RU"/>
        </w:rPr>
        <w:t xml:space="preserve">- по уличному освещению </w:t>
      </w:r>
      <w:r w:rsidR="00955958" w:rsidRPr="00955958">
        <w:rPr>
          <w:rFonts w:ascii="Arial" w:eastAsia="Times New Roman" w:hAnsi="Arial" w:cs="Arial"/>
          <w:sz w:val="24"/>
          <w:szCs w:val="24"/>
          <w:lang w:eastAsia="ru-RU"/>
        </w:rPr>
        <w:t>Саровского</w:t>
      </w:r>
      <w:r w:rsidRPr="0095595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251487" w:rsidRPr="00955958" w:rsidRDefault="00444F68" w:rsidP="0025148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5958">
        <w:rPr>
          <w:rFonts w:ascii="Arial" w:eastAsia="Times New Roman" w:hAnsi="Arial" w:cs="Arial"/>
          <w:sz w:val="24"/>
          <w:szCs w:val="24"/>
          <w:lang w:eastAsia="ru-RU"/>
        </w:rPr>
        <w:t>- по работе с семьями участников СВО.</w:t>
      </w:r>
    </w:p>
    <w:p w:rsidR="00557DB8" w:rsidRPr="00955958" w:rsidRDefault="00557DB8" w:rsidP="00557DB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5958">
        <w:rPr>
          <w:rFonts w:ascii="Arial" w:eastAsia="Times New Roman" w:hAnsi="Arial" w:cs="Arial"/>
          <w:sz w:val="24"/>
          <w:szCs w:val="24"/>
          <w:lang w:eastAsia="ru-RU"/>
        </w:rPr>
        <w:t xml:space="preserve">3.  </w:t>
      </w:r>
      <w:r w:rsidR="00955958" w:rsidRPr="00955958">
        <w:rPr>
          <w:rFonts w:ascii="Arial" w:hAnsi="Arial" w:cs="Arial"/>
          <w:sz w:val="24"/>
          <w:szCs w:val="24"/>
        </w:rPr>
        <w:t>Опубликовать настоящее решение в Ведомостях органов местного самоуправления Саровского сельского поселения и разместить на официальном сайте органов местного самоуправления Саровского сельского поселения.</w:t>
      </w:r>
    </w:p>
    <w:p w:rsidR="00557DB8" w:rsidRPr="00955958" w:rsidRDefault="00557DB8" w:rsidP="00557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57DB8" w:rsidRPr="00955958" w:rsidRDefault="00557DB8" w:rsidP="00557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57DB8" w:rsidRPr="00955958" w:rsidRDefault="00557DB8" w:rsidP="00557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57DB8" w:rsidRPr="00955958" w:rsidRDefault="00557DB8" w:rsidP="00557D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5958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                                        </w:t>
      </w:r>
      <w:r w:rsidR="0095595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08047C" w:rsidRPr="009559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5958" w:rsidRPr="00955958">
        <w:rPr>
          <w:rFonts w:ascii="Arial" w:eastAsia="Times New Roman" w:hAnsi="Arial" w:cs="Arial"/>
          <w:sz w:val="24"/>
          <w:szCs w:val="24"/>
          <w:lang w:eastAsia="ru-RU"/>
        </w:rPr>
        <w:t>В.Н. Викторов</w:t>
      </w:r>
    </w:p>
    <w:p w:rsidR="00557DB8" w:rsidRPr="00955958" w:rsidRDefault="00557DB8" w:rsidP="00557D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7DB8" w:rsidRPr="00955958" w:rsidRDefault="00557DB8" w:rsidP="00557DB8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557DB8" w:rsidRPr="00955958" w:rsidRDefault="00557DB8" w:rsidP="00557DB8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08047C" w:rsidRPr="00955958" w:rsidRDefault="0008047C" w:rsidP="0008047C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5958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сельского поселения                  </w:t>
      </w:r>
      <w:r w:rsidR="0095595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955958" w:rsidRPr="00955958">
        <w:rPr>
          <w:rFonts w:ascii="Arial" w:eastAsia="Times New Roman" w:hAnsi="Arial" w:cs="Arial"/>
          <w:sz w:val="24"/>
          <w:szCs w:val="24"/>
          <w:lang w:eastAsia="ru-RU"/>
        </w:rPr>
        <w:t>С.Т. Мороз</w:t>
      </w:r>
    </w:p>
    <w:p w:rsidR="0008047C" w:rsidRPr="0008047C" w:rsidRDefault="0008047C" w:rsidP="0008047C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557DB8" w:rsidRPr="005405F1" w:rsidRDefault="00557DB8" w:rsidP="00557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DB8" w:rsidRPr="005405F1" w:rsidRDefault="00557DB8" w:rsidP="00557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DB8" w:rsidRPr="005405F1" w:rsidRDefault="00557DB8" w:rsidP="00557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DB8" w:rsidRPr="005405F1" w:rsidRDefault="00557DB8" w:rsidP="00557DB8">
      <w:pPr>
        <w:widowControl w:val="0"/>
        <w:spacing w:after="0" w:line="180" w:lineRule="exac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x-none"/>
        </w:rPr>
      </w:pPr>
    </w:p>
    <w:p w:rsidR="00557DB8" w:rsidRPr="005405F1" w:rsidRDefault="00557DB8" w:rsidP="00557DB8">
      <w:pPr>
        <w:widowControl w:val="0"/>
        <w:spacing w:after="0" w:line="180" w:lineRule="exac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x-none"/>
        </w:rPr>
      </w:pPr>
    </w:p>
    <w:p w:rsidR="00557DB8" w:rsidRDefault="00557DB8" w:rsidP="00557DB8"/>
    <w:p w:rsidR="00681A2E" w:rsidRDefault="00681A2E"/>
    <w:sectPr w:rsidR="00681A2E" w:rsidSect="00A315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0A"/>
    <w:rsid w:val="0008047C"/>
    <w:rsid w:val="000B600A"/>
    <w:rsid w:val="00251487"/>
    <w:rsid w:val="00444F68"/>
    <w:rsid w:val="00557DB8"/>
    <w:rsid w:val="005A2AE9"/>
    <w:rsid w:val="00635A2F"/>
    <w:rsid w:val="00681A2E"/>
    <w:rsid w:val="00955958"/>
    <w:rsid w:val="00A7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5B2AB-9E51-45F8-832C-AFDA9829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7</cp:revision>
  <cp:lastPrinted>2022-03-24T07:42:00Z</cp:lastPrinted>
  <dcterms:created xsi:type="dcterms:W3CDTF">2022-03-24T02:43:00Z</dcterms:created>
  <dcterms:modified xsi:type="dcterms:W3CDTF">2023-04-28T03:09:00Z</dcterms:modified>
</cp:coreProperties>
</file>