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FB" w:rsidRPr="001F76BE" w:rsidRDefault="003D5DFB" w:rsidP="003D5D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САРОВСКОГО СЕЛЬСКОГО ПОСЕЛЕНИЯ КОЛПАШЕВСКОГО РАЙОНА ТОМСКОЙ ОБЛАСТИ</w:t>
      </w:r>
    </w:p>
    <w:p w:rsidR="003D5DFB" w:rsidRPr="001F76BE" w:rsidRDefault="003D5DFB" w:rsidP="003D5D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5DFB" w:rsidRPr="001F76BE" w:rsidRDefault="003D5DFB" w:rsidP="003D5DFB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3D5DFB" w:rsidRPr="001F76BE" w:rsidRDefault="004838EA" w:rsidP="003D5DFB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19.12</w:t>
      </w:r>
      <w:r w:rsidR="003D5DFB">
        <w:rPr>
          <w:rFonts w:ascii="Arial" w:eastAsia="Times New Roman" w:hAnsi="Arial" w:cs="Arial"/>
          <w:sz w:val="24"/>
          <w:szCs w:val="24"/>
          <w:lang w:eastAsia="ru-RU"/>
        </w:rPr>
        <w:t>.2023</w:t>
      </w:r>
      <w:r w:rsidR="003D5DFB"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3D5DFB"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D5DFB" w:rsidRPr="001F76BE"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="007504D0">
        <w:rPr>
          <w:rFonts w:ascii="Arial" w:eastAsia="Times New Roman" w:hAnsi="Arial" w:cs="Arial"/>
          <w:sz w:val="24"/>
          <w:szCs w:val="24"/>
          <w:lang w:eastAsia="ru-RU"/>
        </w:rPr>
        <w:t>131</w:t>
      </w:r>
      <w:bookmarkStart w:id="0" w:name="_GoBack"/>
      <w:bookmarkEnd w:id="0"/>
    </w:p>
    <w:p w:rsidR="003D5DFB" w:rsidRPr="001F76BE" w:rsidRDefault="003D5DFB" w:rsidP="003D5DFB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п. Большая </w:t>
      </w:r>
      <w:proofErr w:type="spellStart"/>
      <w:r w:rsidRPr="001F76BE">
        <w:rPr>
          <w:rFonts w:ascii="Arial" w:eastAsia="Times New Roman" w:hAnsi="Arial" w:cs="Arial"/>
          <w:sz w:val="24"/>
          <w:szCs w:val="24"/>
          <w:lang w:eastAsia="ru-RU"/>
        </w:rPr>
        <w:t>Саровка</w:t>
      </w:r>
      <w:proofErr w:type="spellEnd"/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5DFB" w:rsidRPr="001F76BE" w:rsidRDefault="003D5DFB" w:rsidP="003D5DFB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DFB" w:rsidRPr="004838EA" w:rsidRDefault="003D5DFB" w:rsidP="004838EA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изменения в постановление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Саровского сельского</w:t>
      </w:r>
      <w:r w:rsidR="002D6F8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D6F83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2D6F83">
        <w:rPr>
          <w:rFonts w:ascii="Arial" w:eastAsia="Times New Roman" w:hAnsi="Arial" w:cs="Arial"/>
          <w:sz w:val="24"/>
          <w:szCs w:val="24"/>
          <w:lang w:eastAsia="ru-RU"/>
        </w:rPr>
        <w:t>25.01.2023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D6F83" w:rsidRPr="002D6F83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организации доступа и контроля за обеспечением доступа к информации о деятельности органов местного самоуправления муниципального образования «Саровское сельское поселение» и перечня информации о деятельности Администрации Саровского</w:t>
      </w:r>
      <w:r w:rsidR="002D6F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D6F83" w:rsidRPr="002D6F83">
        <w:rPr>
          <w:rFonts w:ascii="Arial" w:eastAsia="Times New Roman" w:hAnsi="Arial" w:cs="Arial"/>
          <w:sz w:val="24"/>
          <w:szCs w:val="24"/>
          <w:lang w:eastAsia="ru-RU"/>
        </w:rPr>
        <w:t>и Главы Саровского сельского поселения, размещаемой на официальном сайте органов местного самоуправления Саровского сельского поселения, периодичность размещения</w:t>
      </w:r>
      <w:proofErr w:type="gramEnd"/>
      <w:r w:rsidR="002D6F83" w:rsidRPr="002D6F83">
        <w:rPr>
          <w:rFonts w:ascii="Arial" w:eastAsia="Times New Roman" w:hAnsi="Arial" w:cs="Arial"/>
          <w:sz w:val="24"/>
          <w:szCs w:val="24"/>
          <w:lang w:eastAsia="ru-RU"/>
        </w:rPr>
        <w:t xml:space="preserve"> и сроки её обновления</w:t>
      </w:r>
      <w:r w:rsidR="002D6F8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D5DFB" w:rsidRPr="001F76BE" w:rsidRDefault="003D5DFB" w:rsidP="003D5DFB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5DFB" w:rsidRPr="001F76BE" w:rsidRDefault="003D5DFB" w:rsidP="003D5DFB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нормативного правового акта в соответствие с законодательством</w:t>
      </w:r>
    </w:p>
    <w:p w:rsidR="003D5DFB" w:rsidRPr="001F76BE" w:rsidRDefault="003D5DFB" w:rsidP="003D5DF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D5DFB" w:rsidRPr="001F76BE" w:rsidRDefault="003D5DFB" w:rsidP="003D5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proofErr w:type="gramStart"/>
      <w:r w:rsidRPr="001F76BE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D6F83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Саровского</w:t>
      </w:r>
      <w:r w:rsidR="002D6F83" w:rsidRPr="002D6F83">
        <w:t xml:space="preserve"> </w:t>
      </w:r>
      <w:r w:rsidR="002D6F83" w:rsidRPr="002D6F8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№5 от 25.01.2023 «Об утверждении порядка организации доступа и контроля за обеспечением доступа к информации о деятельности органов местного самоуправления муниципального образования «Саровское сельское поселение» и перечня информации о деятельности Администрации Саровского сельского поселения и Главы Саровского сельского поселения, размещаемой на официальном сайте органов местного самоуправления Саровского сельского поселения, периодичность размещения и сроки</w:t>
      </w:r>
      <w:proofErr w:type="gramEnd"/>
      <w:r w:rsidR="002D6F83" w:rsidRPr="002D6F83">
        <w:rPr>
          <w:rFonts w:ascii="Arial" w:eastAsia="Times New Roman" w:hAnsi="Arial" w:cs="Arial"/>
          <w:sz w:val="24"/>
          <w:szCs w:val="24"/>
          <w:lang w:eastAsia="ru-RU"/>
        </w:rPr>
        <w:t xml:space="preserve"> её обновления»</w:t>
      </w:r>
      <w:r w:rsidR="002D6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2D6F83" w:rsidRDefault="002D6F83" w:rsidP="003D5D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1.1.Приложение №2 пункт 1 добавить подпункт 10) следующего содержания:</w:t>
      </w:r>
      <w:proofErr w:type="gramEnd"/>
    </w:p>
    <w:p w:rsidR="002D6F83" w:rsidRDefault="002D6F83" w:rsidP="003D5D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«10) С</w:t>
      </w:r>
      <w:r w:rsidRPr="002D6F83">
        <w:rPr>
          <w:rFonts w:ascii="Arial" w:eastAsia="Times New Roman" w:hAnsi="Arial" w:cs="Arial"/>
          <w:sz w:val="24"/>
          <w:szCs w:val="24"/>
          <w:lang w:eastAsia="ru-RU"/>
        </w:rPr>
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D3E44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4838EA" w:rsidRDefault="004838EA" w:rsidP="003D5D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Приложение №2 пункт 2 считать пунктом 3.</w:t>
      </w:r>
    </w:p>
    <w:p w:rsidR="004838EA" w:rsidRDefault="004838EA" w:rsidP="003D5D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Приложение №2 пункт 2 изложить в следующей редакции:</w:t>
      </w:r>
    </w:p>
    <w:p w:rsidR="004838EA" w:rsidRDefault="004838EA" w:rsidP="003D5D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«2. Перечень информации размещаемой Администрацией Саровского сельского поселения и подведомственными организациями (при наличии) на официальных страницах: </w:t>
      </w:r>
    </w:p>
    <w:p w:rsidR="004838EA" w:rsidRPr="004838EA" w:rsidRDefault="004838EA" w:rsidP="004838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8EA">
        <w:rPr>
          <w:rFonts w:ascii="Arial" w:eastAsia="Times New Roman" w:hAnsi="Arial" w:cs="Arial"/>
          <w:sz w:val="24"/>
          <w:szCs w:val="24"/>
          <w:lang w:eastAsia="ru-RU"/>
        </w:rPr>
        <w:t>1) общую информацию об Органах, в том числе:</w:t>
      </w:r>
    </w:p>
    <w:p w:rsidR="004838EA" w:rsidRDefault="004838EA" w:rsidP="004838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38EA">
        <w:rPr>
          <w:rFonts w:ascii="Arial" w:eastAsia="Times New Roman" w:hAnsi="Arial" w:cs="Arial"/>
          <w:sz w:val="24"/>
          <w:szCs w:val="24"/>
          <w:lang w:eastAsia="ru-RU"/>
        </w:rPr>
        <w:t>а) наименование и структуру Органов, почтовый адрес, адрес электронной почты (при наличии), номера телефонов справочных служб;</w:t>
      </w:r>
    </w:p>
    <w:p w:rsidR="004838EA" w:rsidRDefault="004838EA" w:rsidP="004838E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информацию об официальном сайте Органа и подведомственной организации (при наличии)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3D5DFB" w:rsidRPr="001F76BE" w:rsidRDefault="003D5DFB" w:rsidP="003D5D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</w:t>
      </w:r>
      <w:proofErr w:type="gramStart"/>
      <w:r w:rsidRPr="001F76B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3525">
        <w:rPr>
          <w:rFonts w:ascii="Arial" w:eastAsia="Times New Roman" w:hAnsi="Arial" w:cs="Arial"/>
          <w:sz w:val="24"/>
          <w:szCs w:val="24"/>
          <w:lang w:eastAsia="ru-RU"/>
        </w:rPr>
        <w:t>даты его официального опубликования.</w:t>
      </w:r>
    </w:p>
    <w:p w:rsidR="003D5DFB" w:rsidRPr="001F76BE" w:rsidRDefault="003D5DFB" w:rsidP="003D5D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поселения.</w:t>
      </w:r>
    </w:p>
    <w:p w:rsidR="003D5DFB" w:rsidRPr="001F76BE" w:rsidRDefault="003D5DFB" w:rsidP="004838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DFB" w:rsidRPr="001F76BE" w:rsidRDefault="003D5DFB" w:rsidP="003D5D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5DFB" w:rsidRPr="001F76BE" w:rsidRDefault="003D5DFB" w:rsidP="003D5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           Глава поселения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В.Н. Викторов</w:t>
      </w:r>
    </w:p>
    <w:p w:rsidR="00C46165" w:rsidRDefault="00C46165"/>
    <w:sectPr w:rsidR="00C4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FB"/>
    <w:rsid w:val="000819F1"/>
    <w:rsid w:val="000C5418"/>
    <w:rsid w:val="00133525"/>
    <w:rsid w:val="002D6F83"/>
    <w:rsid w:val="003D5DFB"/>
    <w:rsid w:val="004452D9"/>
    <w:rsid w:val="004838EA"/>
    <w:rsid w:val="0053290F"/>
    <w:rsid w:val="007504D0"/>
    <w:rsid w:val="00752080"/>
    <w:rsid w:val="00870FFB"/>
    <w:rsid w:val="00C46165"/>
    <w:rsid w:val="00C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819F1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81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819F1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81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2023-12-19T06:49:00Z</dcterms:created>
  <dcterms:modified xsi:type="dcterms:W3CDTF">2023-12-19T06:49:00Z</dcterms:modified>
</cp:coreProperties>
</file>